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56" w:rsidRPr="00AE5B42" w:rsidRDefault="00AE5B42" w:rsidP="00E64AB6">
      <w:pPr>
        <w:spacing w:line="200" w:lineRule="exact"/>
        <w:jc w:val="center"/>
        <w:rPr>
          <w:rFonts w:ascii="ＭＳ 明朝" w:eastAsia="ＭＳ 明朝" w:hAnsi="ＭＳ 明朝"/>
        </w:rPr>
      </w:pPr>
      <w:r w:rsidRPr="00AE5B42">
        <w:rPr>
          <w:rFonts w:ascii="ＭＳ 明朝" w:eastAsia="ＭＳ 明朝" w:hAnsi="ＭＳ 明朝" w:hint="eastAsia"/>
        </w:rPr>
        <w:t>ふるさとくまもと応援寄附金（ＮＰＯ等支援分）</w:t>
      </w:r>
    </w:p>
    <w:p w:rsidR="00AE5B42" w:rsidRPr="005F796F" w:rsidRDefault="00AE5B42" w:rsidP="00B740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5B42">
        <w:rPr>
          <w:rFonts w:ascii="ＭＳ 明朝" w:eastAsia="ＭＳ 明朝" w:hAnsi="ＭＳ 明朝" w:hint="eastAsia"/>
          <w:sz w:val="28"/>
          <w:szCs w:val="28"/>
        </w:rPr>
        <w:t>独自返礼品申請</w:t>
      </w:r>
      <w:r w:rsidRPr="00DF0420">
        <w:rPr>
          <w:rFonts w:ascii="ＭＳ 明朝" w:eastAsia="ＭＳ 明朝" w:hAnsi="ＭＳ 明朝" w:hint="eastAsia"/>
          <w:sz w:val="28"/>
          <w:szCs w:val="28"/>
        </w:rPr>
        <w:t>書</w:t>
      </w:r>
      <w:r w:rsidR="005F796F" w:rsidRPr="00DF0420">
        <w:rPr>
          <w:rFonts w:ascii="ＭＳ ゴシック" w:eastAsia="ＭＳ ゴシック" w:hAnsi="ＭＳ ゴシック" w:hint="eastAsia"/>
          <w:b/>
          <w:sz w:val="24"/>
          <w:szCs w:val="24"/>
        </w:rPr>
        <w:t>【提出期限：</w:t>
      </w:r>
      <w:r w:rsidR="00A81123" w:rsidRPr="00DF0420">
        <w:rPr>
          <w:rFonts w:ascii="ＭＳ ゴシック" w:eastAsia="ＭＳ ゴシック" w:hAnsi="ＭＳ ゴシック" w:hint="eastAsia"/>
          <w:b/>
          <w:sz w:val="24"/>
          <w:szCs w:val="24"/>
        </w:rPr>
        <w:t>令和４年６月３０</w:t>
      </w:r>
      <w:r w:rsidR="00AD6F66" w:rsidRPr="00DF0420">
        <w:rPr>
          <w:rFonts w:ascii="ＭＳ ゴシック" w:eastAsia="ＭＳ ゴシック" w:hAnsi="ＭＳ ゴシック" w:hint="eastAsia"/>
          <w:b/>
          <w:sz w:val="24"/>
          <w:szCs w:val="24"/>
        </w:rPr>
        <w:t>日（木</w:t>
      </w:r>
      <w:r w:rsidR="00CF5A02" w:rsidRPr="00DF042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5F796F" w:rsidRPr="00DF042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7408E" w:rsidRDefault="00B7408E" w:rsidP="00B740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※申請する返礼品　１品ごとに１枚作成してください。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999"/>
        <w:gridCol w:w="828"/>
        <w:gridCol w:w="3297"/>
      </w:tblGrid>
      <w:tr w:rsidR="00AE5B42" w:rsidTr="00E64AB6">
        <w:trPr>
          <w:trHeight w:val="857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B7408E" w:rsidRDefault="00B7408E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  <w:p w:rsidR="00B7408E" w:rsidRDefault="00B7408E">
            <w:pPr>
              <w:rPr>
                <w:rFonts w:ascii="ＭＳ 明朝" w:eastAsia="ＭＳ 明朝" w:hAnsi="ＭＳ 明朝"/>
              </w:rPr>
            </w:pPr>
          </w:p>
          <w:p w:rsidR="00B7408E" w:rsidRDefault="00B7408E" w:rsidP="00B7408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546"/>
        </w:trPr>
        <w:tc>
          <w:tcPr>
            <w:tcW w:w="1936" w:type="dxa"/>
            <w:tcBorders>
              <w:bottom w:val="single" w:sz="4" w:space="0" w:color="auto"/>
            </w:tcBorders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7408E" w:rsidRDefault="00B7408E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70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E64AB6">
        <w:trPr>
          <w:trHeight w:val="70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7" w:type="dxa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</w:tc>
      </w:tr>
      <w:tr w:rsidR="00AE5B42" w:rsidTr="00B7408E">
        <w:trPr>
          <w:trHeight w:val="327"/>
        </w:trPr>
        <w:tc>
          <w:tcPr>
            <w:tcW w:w="1936" w:type="dxa"/>
          </w:tcPr>
          <w:p w:rsidR="00AE5B42" w:rsidRDefault="00AE5B42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24" w:type="dxa"/>
            <w:gridSpan w:val="3"/>
          </w:tcPr>
          <w:p w:rsidR="00AE5B42" w:rsidRDefault="00AE5B42">
            <w:pPr>
              <w:rPr>
                <w:rFonts w:ascii="ＭＳ 明朝" w:eastAsia="ＭＳ 明朝" w:hAnsi="ＭＳ 明朝"/>
              </w:rPr>
            </w:pPr>
          </w:p>
          <w:p w:rsidR="00D035BC" w:rsidRDefault="00D035BC">
            <w:pPr>
              <w:rPr>
                <w:rFonts w:ascii="ＭＳ 明朝" w:eastAsia="ＭＳ 明朝" w:hAnsi="ＭＳ 明朝"/>
              </w:rPr>
            </w:pPr>
          </w:p>
        </w:tc>
      </w:tr>
    </w:tbl>
    <w:p w:rsidR="00D035BC" w:rsidRPr="00D035BC" w:rsidRDefault="00D035BC">
      <w:pPr>
        <w:rPr>
          <w:rFonts w:ascii="ＭＳ 明朝" w:eastAsia="ＭＳ 明朝" w:hAnsi="ＭＳ 明朝"/>
        </w:rPr>
      </w:pPr>
    </w:p>
    <w:p w:rsidR="00AE5B42" w:rsidRDefault="00B740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申請する独自返礼品</w:t>
      </w:r>
      <w:r w:rsidR="00E64AB6">
        <w:rPr>
          <w:rFonts w:ascii="ＭＳ 明朝" w:eastAsia="ＭＳ 明朝" w:hAnsi="ＭＳ 明朝" w:hint="eastAsia"/>
        </w:rPr>
        <w:t xml:space="preserve">　　※全</w:t>
      </w:r>
      <w:r w:rsidR="00E64AB6" w:rsidRPr="00E64AB6">
        <w:rPr>
          <w:rFonts w:ascii="ＭＳ 明朝" w:eastAsia="ＭＳ 明朝" w:hAnsi="ＭＳ 明朝" w:hint="eastAsia"/>
          <w:u w:val="single"/>
        </w:rPr>
        <w:t xml:space="preserve">　　　　</w:t>
      </w:r>
      <w:r w:rsidR="00E64AB6">
        <w:rPr>
          <w:rFonts w:ascii="ＭＳ 明朝" w:eastAsia="ＭＳ 明朝" w:hAnsi="ＭＳ 明朝" w:hint="eastAsia"/>
        </w:rPr>
        <w:t>品中</w:t>
      </w:r>
      <w:r w:rsidR="00E64AB6" w:rsidRPr="00E64AB6">
        <w:rPr>
          <w:rFonts w:ascii="ＭＳ 明朝" w:eastAsia="ＭＳ 明朝" w:hAnsi="ＭＳ 明朝" w:hint="eastAsia"/>
          <w:u w:val="single"/>
        </w:rPr>
        <w:t xml:space="preserve">　　　　</w:t>
      </w:r>
      <w:r w:rsidR="00E64AB6">
        <w:rPr>
          <w:rFonts w:ascii="ＭＳ 明朝" w:eastAsia="ＭＳ 明朝" w:hAnsi="ＭＳ 明朝" w:hint="eastAsia"/>
        </w:rPr>
        <w:t>品目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286"/>
        <w:gridCol w:w="2835"/>
        <w:gridCol w:w="3225"/>
      </w:tblGrid>
      <w:tr w:rsidR="00B7408E" w:rsidTr="00E64AB6">
        <w:trPr>
          <w:trHeight w:val="290"/>
        </w:trPr>
        <w:tc>
          <w:tcPr>
            <w:tcW w:w="1814" w:type="dxa"/>
          </w:tcPr>
          <w:p w:rsidR="00B7408E" w:rsidRDefault="00B7408E" w:rsidP="00AE5B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返礼品名称</w:t>
            </w:r>
          </w:p>
        </w:tc>
        <w:tc>
          <w:tcPr>
            <w:tcW w:w="7346" w:type="dxa"/>
            <w:gridSpan w:val="3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</w:tr>
      <w:tr w:rsidR="00F75076" w:rsidTr="00E64AB6">
        <w:trPr>
          <w:trHeight w:val="330"/>
        </w:trPr>
        <w:tc>
          <w:tcPr>
            <w:tcW w:w="1814" w:type="dxa"/>
          </w:tcPr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内容（量）</w:t>
            </w:r>
          </w:p>
        </w:tc>
        <w:tc>
          <w:tcPr>
            <w:tcW w:w="4121" w:type="dxa"/>
            <w:gridSpan w:val="2"/>
          </w:tcPr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D035BC" w:rsidRDefault="00D035BC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</w:tcPr>
          <w:p w:rsidR="00F75076" w:rsidRDefault="00F7507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（ここに貼り付けてください）</w:t>
            </w:r>
          </w:p>
          <w:p w:rsidR="00F75076" w:rsidRDefault="00F75076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</w:tr>
      <w:tr w:rsidR="00B7408E" w:rsidTr="00E64AB6">
        <w:trPr>
          <w:trHeight w:val="315"/>
        </w:trPr>
        <w:tc>
          <w:tcPr>
            <w:tcW w:w="1814" w:type="dxa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紹介（100字程度）</w:t>
            </w:r>
          </w:p>
        </w:tc>
        <w:tc>
          <w:tcPr>
            <w:tcW w:w="7346" w:type="dxa"/>
            <w:gridSpan w:val="3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＊イベント参加券の場合、イベント開催日時、会場、内容を詳細に記載して</w:t>
            </w:r>
            <w:r w:rsidR="00F75076"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  <w:p w:rsidR="00F75076" w:rsidRPr="00F75076" w:rsidRDefault="00F75076" w:rsidP="00AE5B42">
            <w:pPr>
              <w:ind w:left="-19"/>
              <w:rPr>
                <w:rFonts w:ascii="ＭＳ 明朝" w:eastAsia="ＭＳ 明朝" w:hAnsi="ＭＳ 明朝"/>
                <w:szCs w:val="21"/>
              </w:rPr>
            </w:pPr>
          </w:p>
          <w:p w:rsidR="00F75076" w:rsidRDefault="00F75076" w:rsidP="00F75076">
            <w:pPr>
              <w:rPr>
                <w:rFonts w:ascii="ＭＳ 明朝" w:eastAsia="ＭＳ 明朝" w:hAnsi="ＭＳ 明朝"/>
                <w:szCs w:val="21"/>
              </w:rPr>
            </w:pPr>
          </w:p>
          <w:p w:rsidR="00F75076" w:rsidRPr="00F75076" w:rsidRDefault="00F75076" w:rsidP="00F750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C7ECE" w:rsidTr="00DA693B">
        <w:trPr>
          <w:trHeight w:val="315"/>
        </w:trPr>
        <w:tc>
          <w:tcPr>
            <w:tcW w:w="1814" w:type="dxa"/>
          </w:tcPr>
          <w:p w:rsidR="00EC7ECE" w:rsidRDefault="00EC7EC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返礼品金額</w:t>
            </w:r>
          </w:p>
          <w:p w:rsidR="00EC7ECE" w:rsidRPr="00B7408E" w:rsidRDefault="00EC7ECE" w:rsidP="00B7408E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46" w:type="dxa"/>
            <w:gridSpan w:val="3"/>
          </w:tcPr>
          <w:p w:rsidR="004C5D0C" w:rsidRDefault="00EC7ECE" w:rsidP="004C5D0C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821E6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金額を記入）</w:t>
            </w:r>
          </w:p>
          <w:p w:rsidR="00EC7ECE" w:rsidRDefault="00EC7ECE" w:rsidP="004C5D0C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  <w:r w:rsidR="00B821E6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tr w:rsidR="00B7408E" w:rsidTr="00E64AB6">
        <w:trPr>
          <w:trHeight w:val="690"/>
        </w:trPr>
        <w:tc>
          <w:tcPr>
            <w:tcW w:w="1814" w:type="dxa"/>
          </w:tcPr>
          <w:p w:rsidR="00B7408E" w:rsidRDefault="00B7408E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送付方法</w:t>
            </w:r>
          </w:p>
          <w:p w:rsidR="004C5D0C" w:rsidRDefault="004C5D0C" w:rsidP="004C5D0C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該当する項目の</w:t>
            </w:r>
          </w:p>
          <w:p w:rsidR="00B7408E" w:rsidRPr="00B7408E" w:rsidRDefault="004C5D0C" w:rsidP="004C5D0C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□を■に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346" w:type="dxa"/>
            <w:gridSpan w:val="3"/>
          </w:tcPr>
          <w:p w:rsidR="00B7408E" w:rsidRDefault="004C5D0C" w:rsidP="00AE5B42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宅配便　（□常温便　　□クール便）　宅配便サイズ　（　　　）サイズ</w:t>
            </w:r>
          </w:p>
          <w:p w:rsidR="00B7408E" w:rsidRPr="00AE5B42" w:rsidRDefault="00B7408E" w:rsidP="00B7408E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普通郵便（□定型内　　□定型外　）</w:t>
            </w:r>
            <w:r w:rsidR="00E64AB6">
              <w:rPr>
                <w:rFonts w:ascii="ＭＳ 明朝" w:eastAsia="ＭＳ 明朝" w:hAnsi="ＭＳ 明朝" w:hint="eastAsia"/>
              </w:rPr>
              <w:t>（□普通郵便　　□簡易書留）</w:t>
            </w:r>
          </w:p>
        </w:tc>
      </w:tr>
      <w:tr w:rsidR="00C14D7B" w:rsidTr="00E64AB6">
        <w:trPr>
          <w:trHeight w:val="975"/>
        </w:trPr>
        <w:tc>
          <w:tcPr>
            <w:tcW w:w="1814" w:type="dxa"/>
            <w:vMerge w:val="restart"/>
          </w:tcPr>
          <w:p w:rsidR="00C14D7B" w:rsidRPr="00F75076" w:rsidRDefault="00C14D7B" w:rsidP="00AE5B42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要件チェック</w:t>
            </w:r>
          </w:p>
          <w:p w:rsidR="00C14D7B" w:rsidRDefault="00C14D7B" w:rsidP="004C5D0C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該当する項目の</w:t>
            </w:r>
          </w:p>
          <w:p w:rsidR="00C14D7B" w:rsidRDefault="00C14D7B" w:rsidP="004C5D0C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□を■に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C14D7B" w:rsidRDefault="00C14D7B" w:rsidP="004C5D0C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14D7B" w:rsidRDefault="00C14D7B" w:rsidP="004C5D0C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14D7B" w:rsidRDefault="00C14D7B" w:rsidP="004C5D0C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14D7B" w:rsidRPr="00F75076" w:rsidRDefault="00C14D7B" w:rsidP="004C5D0C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6" w:type="dxa"/>
          </w:tcPr>
          <w:p w:rsidR="00C14D7B" w:rsidRDefault="00C14D7B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製品の場合</w:t>
            </w:r>
          </w:p>
          <w:p w:rsidR="00C14D7B" w:rsidRPr="00E64AB6" w:rsidRDefault="00C14D7B" w:rsidP="00E64AB6">
            <w:pPr>
              <w:ind w:firstLineChars="200" w:firstLine="42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60" w:type="dxa"/>
            <w:gridSpan w:val="2"/>
          </w:tcPr>
          <w:p w:rsidR="00C14D7B" w:rsidRPr="00F75076" w:rsidRDefault="00C14D7B" w:rsidP="00E64AB6">
            <w:pPr>
              <w:ind w:lef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F75076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>
              <w:rPr>
                <w:rFonts w:ascii="ＭＳ 明朝" w:eastAsia="ＭＳ 明朝" w:hAnsi="ＭＳ 明朝" w:hint="eastAsia"/>
                <w:sz w:val="22"/>
              </w:rPr>
              <w:t>自団体で生産又は</w:t>
            </w:r>
            <w:r w:rsidRPr="00F75076">
              <w:rPr>
                <w:rFonts w:ascii="ＭＳ 明朝" w:eastAsia="ＭＳ 明朝" w:hAnsi="ＭＳ 明朝" w:hint="eastAsia"/>
                <w:sz w:val="22"/>
              </w:rPr>
              <w:t>製造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Pr="00F75076">
              <w:rPr>
                <w:rFonts w:ascii="ＭＳ 明朝" w:eastAsia="ＭＳ 明朝" w:hAnsi="ＭＳ 明朝" w:hint="eastAsia"/>
                <w:sz w:val="22"/>
              </w:rPr>
              <w:t>ている</w:t>
            </w:r>
          </w:p>
          <w:p w:rsidR="00C14D7B" w:rsidRPr="00AE5B42" w:rsidRDefault="00C14D7B" w:rsidP="00E64AB6">
            <w:pPr>
              <w:rPr>
                <w:rFonts w:ascii="ＭＳ 明朝" w:eastAsia="ＭＳ 明朝" w:hAnsi="ＭＳ 明朝"/>
                <w:sz w:val="22"/>
              </w:rPr>
            </w:pPr>
            <w:r w:rsidRPr="00F7507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E5B42">
              <w:rPr>
                <w:rFonts w:ascii="ＭＳ 明朝" w:eastAsia="ＭＳ 明朝" w:hAnsi="ＭＳ 明朝" w:hint="eastAsia"/>
                <w:sz w:val="22"/>
              </w:rPr>
              <w:t>②　安定的に必要な数量が供給できる</w:t>
            </w:r>
          </w:p>
          <w:p w:rsidR="00C14D7B" w:rsidRPr="00E64AB6" w:rsidRDefault="00C14D7B" w:rsidP="00EC7ECE">
            <w:pPr>
              <w:rPr>
                <w:rFonts w:ascii="ＭＳ 明朝" w:eastAsia="ＭＳ 明朝" w:hAnsi="ＭＳ 明朝"/>
                <w:sz w:val="22"/>
              </w:rPr>
            </w:pPr>
            <w:r w:rsidRPr="00F75076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AE5B42">
              <w:rPr>
                <w:rFonts w:ascii="ＭＳ 明朝" w:eastAsia="ＭＳ 明朝" w:hAnsi="ＭＳ 明朝" w:hint="eastAsia"/>
                <w:sz w:val="22"/>
              </w:rPr>
              <w:t>③　賞味期限が長く、傷みにくい</w:t>
            </w:r>
            <w:r>
              <w:rPr>
                <w:rFonts w:ascii="ＭＳ 明朝" w:eastAsia="ＭＳ 明朝" w:hAnsi="ＭＳ 明朝" w:hint="eastAsia"/>
                <w:sz w:val="22"/>
              </w:rPr>
              <w:t>（又は食品ではない）</w:t>
            </w:r>
          </w:p>
        </w:tc>
      </w:tr>
      <w:tr w:rsidR="00C14D7B" w:rsidTr="00C14D7B">
        <w:trPr>
          <w:trHeight w:val="1159"/>
        </w:trPr>
        <w:tc>
          <w:tcPr>
            <w:tcW w:w="1814" w:type="dxa"/>
            <w:vMerge/>
          </w:tcPr>
          <w:p w:rsidR="00C14D7B" w:rsidRPr="00F75076" w:rsidRDefault="00C14D7B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</w:tcPr>
          <w:p w:rsidR="00C14D7B" w:rsidRDefault="00C14D7B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イベント等の場合</w:t>
            </w:r>
          </w:p>
          <w:p w:rsidR="00C14D7B" w:rsidRDefault="00C14D7B" w:rsidP="00E64AB6">
            <w:pPr>
              <w:ind w:firstLineChars="200" w:firstLine="408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gridSpan w:val="2"/>
          </w:tcPr>
          <w:p w:rsidR="00C14D7B" w:rsidRDefault="00C14D7B" w:rsidP="00E64AB6">
            <w:pPr>
              <w:ind w:left="408" w:hangingChars="200" w:hanging="4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□①　熊本県内で実施されるものであって、イベント等の主要な部分がＮＰＯ等の事業に相当程度関連性があること</w:t>
            </w:r>
          </w:p>
          <w:p w:rsidR="00C14D7B" w:rsidRDefault="00C14D7B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□②　令和５年３月末までに実施が可能であること</w:t>
            </w:r>
          </w:p>
          <w:p w:rsidR="00C14D7B" w:rsidRPr="00E64AB6" w:rsidRDefault="00C14D7B" w:rsidP="00E64A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□③　希望者を全て受け入れることができること</w:t>
            </w:r>
          </w:p>
        </w:tc>
      </w:tr>
      <w:tr w:rsidR="00C14D7B" w:rsidTr="006A0366">
        <w:trPr>
          <w:trHeight w:val="1159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C14D7B" w:rsidRPr="00F75076" w:rsidRDefault="00C14D7B" w:rsidP="00AE5B42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7346" w:type="dxa"/>
            <w:gridSpan w:val="3"/>
            <w:tcBorders>
              <w:bottom w:val="single" w:sz="4" w:space="0" w:color="auto"/>
            </w:tcBorders>
          </w:tcPr>
          <w:p w:rsidR="00C14D7B" w:rsidRDefault="00C14D7B" w:rsidP="00C14D7B">
            <w:pPr>
              <w:ind w:left="206" w:hangingChars="101" w:hanging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※いずれかの要件を満たさない返礼品の提供を希望する場合、熊本県との事前協議が必要となりますので、令和４年（2</w:t>
            </w:r>
            <w:r>
              <w:rPr>
                <w:rFonts w:ascii="ＭＳ 明朝" w:eastAsia="ＭＳ 明朝" w:hAnsi="ＭＳ 明朝"/>
              </w:rPr>
              <w:t>022</w:t>
            </w:r>
            <w:r>
              <w:rPr>
                <w:rFonts w:ascii="ＭＳ 明朝" w:eastAsia="ＭＳ 明朝" w:hAnsi="ＭＳ 明朝" w:hint="eastAsia"/>
              </w:rPr>
              <w:t>年）６月２３日（木）午後５時までに</w:t>
            </w:r>
            <w:r w:rsidR="00DE4630">
              <w:rPr>
                <w:rFonts w:ascii="ＭＳ 明朝" w:eastAsia="ＭＳ 明朝" w:hAnsi="ＭＳ 明朝" w:hint="eastAsia"/>
              </w:rPr>
              <w:t>電子メールにより申し出てください。</w:t>
            </w:r>
          </w:p>
          <w:p w:rsidR="00C14D7B" w:rsidRDefault="00DE4630" w:rsidP="00DE4630">
            <w:pPr>
              <w:ind w:firstLineChars="100" w:firstLine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（申出先：</w:t>
            </w:r>
            <w:r w:rsidRPr="00DE4630">
              <w:rPr>
                <w:rFonts w:ascii="ＭＳ 明朝" w:eastAsia="ＭＳ 明朝" w:hAnsi="ＭＳ 明朝"/>
              </w:rPr>
              <w:t>zeimu25@pref.kumamoto.lg.jp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D035BC" w:rsidRDefault="00D035BC" w:rsidP="00D035BC">
      <w:pPr>
        <w:rPr>
          <w:rFonts w:ascii="ＭＳ 明朝" w:eastAsia="ＭＳ 明朝" w:hAnsi="ＭＳ 明朝"/>
        </w:rPr>
      </w:pPr>
    </w:p>
    <w:p w:rsidR="00376556" w:rsidRDefault="00376556" w:rsidP="00D035BC">
      <w:pPr>
        <w:rPr>
          <w:rFonts w:ascii="ＭＳ 明朝" w:eastAsia="ＭＳ 明朝" w:hAnsi="ＭＳ 明朝"/>
        </w:rPr>
      </w:pPr>
    </w:p>
    <w:p w:rsidR="00866476" w:rsidRDefault="00866476" w:rsidP="0024454A">
      <w:pPr>
        <w:spacing w:line="2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F34FE" w:rsidRPr="00DF0420" w:rsidRDefault="002F34FE" w:rsidP="00866476">
      <w:pPr>
        <w:jc w:val="center"/>
        <w:rPr>
          <w:rFonts w:ascii="ＭＳ 明朝" w:eastAsia="ＭＳ 明朝" w:hAnsi="ＭＳ 明朝"/>
          <w:sz w:val="28"/>
          <w:szCs w:val="28"/>
        </w:rPr>
      </w:pPr>
      <w:r w:rsidRPr="00DF0420">
        <w:rPr>
          <w:rFonts w:ascii="ＭＳ 明朝" w:eastAsia="ＭＳ 明朝" w:hAnsi="ＭＳ 明朝" w:hint="eastAsia"/>
          <w:sz w:val="28"/>
          <w:szCs w:val="28"/>
        </w:rPr>
        <w:lastRenderedPageBreak/>
        <w:t>（記載例）</w:t>
      </w:r>
      <w:bookmarkStart w:id="0" w:name="_GoBack"/>
      <w:bookmarkEnd w:id="0"/>
    </w:p>
    <w:p w:rsidR="00124FC2" w:rsidRPr="00DF0420" w:rsidRDefault="00124FC2" w:rsidP="00124FC2">
      <w:pPr>
        <w:spacing w:line="200" w:lineRule="exact"/>
        <w:jc w:val="center"/>
        <w:rPr>
          <w:rFonts w:ascii="ＭＳ 明朝" w:eastAsia="ＭＳ 明朝" w:hAnsi="ＭＳ 明朝"/>
        </w:rPr>
      </w:pPr>
      <w:r w:rsidRPr="00DF0420">
        <w:rPr>
          <w:rFonts w:ascii="ＭＳ 明朝" w:eastAsia="ＭＳ 明朝" w:hAnsi="ＭＳ 明朝" w:hint="eastAsia"/>
        </w:rPr>
        <w:t>ふるさとくまもと応援寄附金（ＮＰＯ等支援分）</w:t>
      </w:r>
    </w:p>
    <w:p w:rsidR="00124FC2" w:rsidRPr="00DF0420" w:rsidRDefault="00124FC2" w:rsidP="00124FC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F0420">
        <w:rPr>
          <w:rFonts w:ascii="ＭＳ 明朝" w:eastAsia="ＭＳ 明朝" w:hAnsi="ＭＳ 明朝" w:hint="eastAsia"/>
          <w:sz w:val="28"/>
          <w:szCs w:val="28"/>
        </w:rPr>
        <w:t>独自返礼品申請書</w:t>
      </w:r>
      <w:r w:rsidRPr="00DF0420">
        <w:rPr>
          <w:rFonts w:ascii="ＭＳ ゴシック" w:eastAsia="ＭＳ ゴシック" w:hAnsi="ＭＳ ゴシック" w:hint="eastAsia"/>
          <w:b/>
          <w:sz w:val="24"/>
          <w:szCs w:val="24"/>
        </w:rPr>
        <w:t>【提出期限：令和４年６月３０日（木）】</w:t>
      </w:r>
    </w:p>
    <w:p w:rsidR="00124FC2" w:rsidRDefault="00124FC2" w:rsidP="00124F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※申請する返礼品　１品ごとに１枚作成してください。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999"/>
        <w:gridCol w:w="828"/>
        <w:gridCol w:w="3297"/>
      </w:tblGrid>
      <w:tr w:rsidR="00B821E6" w:rsidTr="00C12A63">
        <w:trPr>
          <w:trHeight w:val="857"/>
        </w:trPr>
        <w:tc>
          <w:tcPr>
            <w:tcW w:w="1936" w:type="dxa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124" w:type="dxa"/>
            <w:gridSpan w:val="3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</w:p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NPO法人　ふるさと納税</w:t>
            </w:r>
          </w:p>
          <w:p w:rsidR="00B821E6" w:rsidRDefault="00B821E6" w:rsidP="00B821E6">
            <w:pPr>
              <w:wordWrap w:val="0"/>
              <w:ind w:right="10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B821E6" w:rsidTr="00C12A63">
        <w:trPr>
          <w:trHeight w:val="546"/>
        </w:trPr>
        <w:tc>
          <w:tcPr>
            <w:tcW w:w="1936" w:type="dxa"/>
            <w:tcBorders>
              <w:bottom w:val="single" w:sz="4" w:space="0" w:color="auto"/>
            </w:tcBorders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〒〇〇〇〇〇〇〇</w:t>
            </w:r>
          </w:p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熊本県〇〇市〇〇町１２－３４</w:t>
            </w:r>
          </w:p>
        </w:tc>
      </w:tr>
      <w:tr w:rsidR="00B821E6" w:rsidTr="00C12A63">
        <w:trPr>
          <w:trHeight w:val="70"/>
        </w:trPr>
        <w:tc>
          <w:tcPr>
            <w:tcW w:w="1936" w:type="dxa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124" w:type="dxa"/>
            <w:gridSpan w:val="3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〇〇〇〇〇〇〇</w:t>
            </w:r>
          </w:p>
        </w:tc>
      </w:tr>
      <w:tr w:rsidR="00B821E6" w:rsidTr="00C12A63">
        <w:trPr>
          <w:trHeight w:val="70"/>
        </w:trPr>
        <w:tc>
          <w:tcPr>
            <w:tcW w:w="1936" w:type="dxa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〇〇〇〇〇〇〇</w:t>
            </w:r>
          </w:p>
        </w:tc>
        <w:tc>
          <w:tcPr>
            <w:tcW w:w="828" w:type="dxa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97" w:type="dxa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〇〇〇〇〇〇〇</w:t>
            </w:r>
          </w:p>
        </w:tc>
      </w:tr>
      <w:tr w:rsidR="00124FC2" w:rsidTr="00C12A63">
        <w:trPr>
          <w:trHeight w:val="327"/>
        </w:trPr>
        <w:tc>
          <w:tcPr>
            <w:tcW w:w="1936" w:type="dxa"/>
          </w:tcPr>
          <w:p w:rsidR="00124FC2" w:rsidRDefault="00124FC2" w:rsidP="00C1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24" w:type="dxa"/>
            <w:gridSpan w:val="3"/>
          </w:tcPr>
          <w:p w:rsidR="00B821E6" w:rsidRDefault="00B821E6" w:rsidP="00B821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〇〇〇〇〇〇〇</w:t>
            </w:r>
          </w:p>
          <w:p w:rsidR="00124FC2" w:rsidRDefault="00124FC2" w:rsidP="00C12A63">
            <w:pPr>
              <w:rPr>
                <w:rFonts w:ascii="ＭＳ 明朝" w:eastAsia="ＭＳ 明朝" w:hAnsi="ＭＳ 明朝"/>
              </w:rPr>
            </w:pPr>
          </w:p>
        </w:tc>
      </w:tr>
    </w:tbl>
    <w:p w:rsidR="00124FC2" w:rsidRPr="00D035BC" w:rsidRDefault="00124FC2" w:rsidP="00124FC2">
      <w:pPr>
        <w:rPr>
          <w:rFonts w:ascii="ＭＳ 明朝" w:eastAsia="ＭＳ 明朝" w:hAnsi="ＭＳ 明朝"/>
        </w:rPr>
      </w:pPr>
    </w:p>
    <w:p w:rsidR="00B821E6" w:rsidRDefault="00124FC2" w:rsidP="00B821E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申請する独自返礼品　</w:t>
      </w:r>
      <w:r w:rsidR="00B821E6">
        <w:rPr>
          <w:rFonts w:ascii="ＭＳ 明朝" w:eastAsia="ＭＳ 明朝" w:hAnsi="ＭＳ 明朝" w:hint="eastAsia"/>
        </w:rPr>
        <w:t xml:space="preserve">　※全</w:t>
      </w:r>
      <w:r w:rsidR="00B821E6">
        <w:rPr>
          <w:rFonts w:ascii="ＭＳ 明朝" w:eastAsia="ＭＳ 明朝" w:hAnsi="ＭＳ 明朝" w:hint="eastAsia"/>
          <w:u w:val="single"/>
        </w:rPr>
        <w:t xml:space="preserve">　１　</w:t>
      </w:r>
      <w:r w:rsidR="00B821E6">
        <w:rPr>
          <w:rFonts w:ascii="ＭＳ 明朝" w:eastAsia="ＭＳ 明朝" w:hAnsi="ＭＳ 明朝" w:hint="eastAsia"/>
        </w:rPr>
        <w:t>品中</w:t>
      </w:r>
      <w:r w:rsidR="00B821E6">
        <w:rPr>
          <w:rFonts w:ascii="ＭＳ 明朝" w:eastAsia="ＭＳ 明朝" w:hAnsi="ＭＳ 明朝" w:hint="eastAsia"/>
          <w:u w:val="single"/>
        </w:rPr>
        <w:t xml:space="preserve">　１　</w:t>
      </w:r>
      <w:r w:rsidR="00B821E6">
        <w:rPr>
          <w:rFonts w:ascii="ＭＳ 明朝" w:eastAsia="ＭＳ 明朝" w:hAnsi="ＭＳ 明朝" w:hint="eastAsia"/>
        </w:rPr>
        <w:t>品目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286"/>
        <w:gridCol w:w="2835"/>
        <w:gridCol w:w="3225"/>
      </w:tblGrid>
      <w:tr w:rsidR="00124FC2" w:rsidTr="00C12A63">
        <w:trPr>
          <w:trHeight w:val="290"/>
        </w:trPr>
        <w:tc>
          <w:tcPr>
            <w:tcW w:w="1814" w:type="dxa"/>
          </w:tcPr>
          <w:p w:rsidR="00124FC2" w:rsidRDefault="00124FC2" w:rsidP="00C1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返礼品名称</w:t>
            </w:r>
          </w:p>
        </w:tc>
        <w:tc>
          <w:tcPr>
            <w:tcW w:w="7346" w:type="dxa"/>
            <w:gridSpan w:val="3"/>
          </w:tcPr>
          <w:p w:rsidR="00124FC2" w:rsidRDefault="00B821E6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〇〇〇〇セット</w:t>
            </w:r>
          </w:p>
        </w:tc>
      </w:tr>
      <w:tr w:rsidR="00124FC2" w:rsidTr="00C12A63">
        <w:trPr>
          <w:trHeight w:val="330"/>
        </w:trPr>
        <w:tc>
          <w:tcPr>
            <w:tcW w:w="1814" w:type="dxa"/>
          </w:tcPr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内容（量）</w:t>
            </w:r>
          </w:p>
        </w:tc>
        <w:tc>
          <w:tcPr>
            <w:tcW w:w="4121" w:type="dxa"/>
            <w:gridSpan w:val="2"/>
          </w:tcPr>
          <w:p w:rsidR="00B821E6" w:rsidRDefault="00B821E6" w:rsidP="00B821E6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〇〇クリアファイル　　〇個</w:t>
            </w:r>
          </w:p>
          <w:p w:rsidR="00B821E6" w:rsidRDefault="00B821E6" w:rsidP="00B821E6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カード　　　　　　　　〇枚</w:t>
            </w:r>
          </w:p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3225" w:type="dxa"/>
          </w:tcPr>
          <w:p w:rsidR="00124FC2" w:rsidRDefault="00124FC2" w:rsidP="00C12A6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（ここに貼り付けてください）</w:t>
            </w:r>
          </w:p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</w:tc>
      </w:tr>
      <w:tr w:rsidR="00124FC2" w:rsidTr="00C12A63">
        <w:trPr>
          <w:trHeight w:val="315"/>
        </w:trPr>
        <w:tc>
          <w:tcPr>
            <w:tcW w:w="1814" w:type="dxa"/>
          </w:tcPr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紹介（100字程度）</w:t>
            </w:r>
          </w:p>
        </w:tc>
        <w:tc>
          <w:tcPr>
            <w:tcW w:w="7346" w:type="dxa"/>
            <w:gridSpan w:val="3"/>
          </w:tcPr>
          <w:p w:rsidR="00124FC2" w:rsidRDefault="00124FC2" w:rsidP="00C12A63">
            <w:pPr>
              <w:ind w:left="-19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＊イベント参加券の場合、イベント開催日時、会場、内容を詳細に記載してください。</w:t>
            </w:r>
          </w:p>
          <w:p w:rsidR="00B821E6" w:rsidRDefault="00B821E6" w:rsidP="00B821E6">
            <w:pPr>
              <w:ind w:left="-1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熊本の〇〇を使用したオリジナルクリアファイルとカードセットです。</w:t>
            </w:r>
          </w:p>
          <w:p w:rsidR="00124FC2" w:rsidRPr="00F75076" w:rsidRDefault="00124FC2" w:rsidP="00C12A6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24FC2" w:rsidTr="00C12A63">
        <w:trPr>
          <w:trHeight w:val="315"/>
        </w:trPr>
        <w:tc>
          <w:tcPr>
            <w:tcW w:w="1814" w:type="dxa"/>
          </w:tcPr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返礼品金額</w:t>
            </w:r>
          </w:p>
          <w:p w:rsidR="00124FC2" w:rsidRPr="00B7408E" w:rsidRDefault="00124FC2" w:rsidP="00C12A63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346" w:type="dxa"/>
            <w:gridSpan w:val="3"/>
          </w:tcPr>
          <w:p w:rsidR="00124FC2" w:rsidRDefault="00124FC2" w:rsidP="00C12A63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821E6">
              <w:rPr>
                <w:rFonts w:ascii="ＭＳ 明朝" w:eastAsia="ＭＳ 明朝" w:hAnsi="ＭＳ 明朝" w:hint="eastAsia"/>
                <w:sz w:val="18"/>
                <w:szCs w:val="18"/>
              </w:rPr>
              <w:t>税込</w:t>
            </w:r>
            <w:r w:rsidRPr="00B7408E">
              <w:rPr>
                <w:rFonts w:ascii="ＭＳ 明朝" w:eastAsia="ＭＳ 明朝" w:hAnsi="ＭＳ 明朝" w:hint="eastAsia"/>
                <w:sz w:val="18"/>
                <w:szCs w:val="18"/>
              </w:rPr>
              <w:t>金額を記入）</w:t>
            </w:r>
          </w:p>
          <w:p w:rsidR="00124FC2" w:rsidRDefault="00124FC2" w:rsidP="00B821E6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B821E6">
              <w:rPr>
                <w:rFonts w:ascii="ＭＳ 明朝" w:eastAsia="ＭＳ 明朝" w:hAnsi="ＭＳ 明朝" w:hint="eastAsia"/>
              </w:rPr>
              <w:t>１，５００</w:t>
            </w:r>
            <w:r>
              <w:rPr>
                <w:rFonts w:ascii="ＭＳ 明朝" w:eastAsia="ＭＳ 明朝" w:hAnsi="ＭＳ 明朝" w:hint="eastAsia"/>
              </w:rPr>
              <w:t>円</w:t>
            </w:r>
            <w:r w:rsidR="00B821E6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tr w:rsidR="00124FC2" w:rsidTr="00C12A63">
        <w:trPr>
          <w:trHeight w:val="690"/>
        </w:trPr>
        <w:tc>
          <w:tcPr>
            <w:tcW w:w="1814" w:type="dxa"/>
          </w:tcPr>
          <w:p w:rsidR="00124FC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送付方法</w:t>
            </w:r>
          </w:p>
          <w:p w:rsidR="00124FC2" w:rsidRDefault="00124FC2" w:rsidP="00C12A63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該当する項目の</w:t>
            </w:r>
          </w:p>
          <w:p w:rsidR="00124FC2" w:rsidRPr="00B7408E" w:rsidRDefault="00124FC2" w:rsidP="00C12A63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□を■に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346" w:type="dxa"/>
            <w:gridSpan w:val="3"/>
          </w:tcPr>
          <w:p w:rsidR="00124FC2" w:rsidRDefault="00941BB7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124FC2">
              <w:rPr>
                <w:rFonts w:ascii="ＭＳ 明朝" w:eastAsia="ＭＳ 明朝" w:hAnsi="ＭＳ 明朝" w:hint="eastAsia"/>
              </w:rPr>
              <w:t xml:space="preserve">　宅配便　（</w:t>
            </w:r>
            <w:r>
              <w:rPr>
                <w:rFonts w:ascii="ＭＳ 明朝" w:eastAsia="ＭＳ 明朝" w:hAnsi="ＭＳ 明朝" w:hint="eastAsia"/>
              </w:rPr>
              <w:t>■</w:t>
            </w:r>
            <w:r w:rsidR="00124FC2">
              <w:rPr>
                <w:rFonts w:ascii="ＭＳ 明朝" w:eastAsia="ＭＳ 明朝" w:hAnsi="ＭＳ 明朝" w:hint="eastAsia"/>
              </w:rPr>
              <w:t>常温便　　□クール便）　宅配便サイズ　（</w:t>
            </w:r>
            <w:r>
              <w:rPr>
                <w:rFonts w:ascii="ＭＳ 明朝" w:eastAsia="ＭＳ 明朝" w:hAnsi="ＭＳ 明朝" w:hint="eastAsia"/>
              </w:rPr>
              <w:t>８０</w:t>
            </w:r>
            <w:r w:rsidR="00124FC2">
              <w:rPr>
                <w:rFonts w:ascii="ＭＳ 明朝" w:eastAsia="ＭＳ 明朝" w:hAnsi="ＭＳ 明朝" w:hint="eastAsia"/>
              </w:rPr>
              <w:t>）サイズ</w:t>
            </w:r>
          </w:p>
          <w:p w:rsidR="00124FC2" w:rsidRPr="00AE5B42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普通郵便（□定型内　　□定型外　）（□普通郵便　　□簡易書留）</w:t>
            </w:r>
          </w:p>
        </w:tc>
      </w:tr>
      <w:tr w:rsidR="00124FC2" w:rsidTr="00C12A63">
        <w:trPr>
          <w:trHeight w:val="975"/>
        </w:trPr>
        <w:tc>
          <w:tcPr>
            <w:tcW w:w="1814" w:type="dxa"/>
            <w:vMerge w:val="restart"/>
          </w:tcPr>
          <w:p w:rsidR="00124FC2" w:rsidRPr="00F75076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  <w:r w:rsidRPr="00F75076">
              <w:rPr>
                <w:rFonts w:ascii="ＭＳ 明朝" w:eastAsia="ＭＳ 明朝" w:hAnsi="ＭＳ 明朝" w:hint="eastAsia"/>
              </w:rPr>
              <w:t>要件チェック</w:t>
            </w:r>
          </w:p>
          <w:p w:rsidR="00124FC2" w:rsidRDefault="00124FC2" w:rsidP="00C12A63">
            <w:pPr>
              <w:spacing w:line="240" w:lineRule="exact"/>
              <w:ind w:left="-17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該当する項目の</w:t>
            </w:r>
          </w:p>
          <w:p w:rsidR="00124FC2" w:rsidRDefault="00124FC2" w:rsidP="00C12A63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□を■に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Pr="00F75076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124FC2" w:rsidRDefault="00124FC2" w:rsidP="00C12A63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4FC2" w:rsidRDefault="00124FC2" w:rsidP="00C12A63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4FC2" w:rsidRDefault="00124FC2" w:rsidP="00C12A63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4FC2" w:rsidRPr="00F75076" w:rsidRDefault="00124FC2" w:rsidP="00C12A63">
            <w:pPr>
              <w:spacing w:line="240" w:lineRule="exact"/>
              <w:ind w:left="-17" w:firstLineChars="100" w:firstLine="17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6" w:type="dxa"/>
          </w:tcPr>
          <w:p w:rsidR="00124FC2" w:rsidRDefault="00124FC2" w:rsidP="00C1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製品の場合</w:t>
            </w:r>
          </w:p>
          <w:p w:rsidR="00124FC2" w:rsidRPr="00E64AB6" w:rsidRDefault="00124FC2" w:rsidP="00C12A63">
            <w:pPr>
              <w:ind w:firstLineChars="200" w:firstLine="42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60" w:type="dxa"/>
            <w:gridSpan w:val="2"/>
          </w:tcPr>
          <w:p w:rsidR="00124FC2" w:rsidRPr="00F75076" w:rsidRDefault="00941BB7" w:rsidP="00C12A63">
            <w:pPr>
              <w:ind w:lef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124FC2" w:rsidRPr="00F75076">
              <w:rPr>
                <w:rFonts w:ascii="ＭＳ 明朝" w:eastAsia="ＭＳ 明朝" w:hAnsi="ＭＳ 明朝" w:hint="eastAsia"/>
                <w:sz w:val="22"/>
              </w:rPr>
              <w:t xml:space="preserve">①　</w:t>
            </w:r>
            <w:r w:rsidR="00124FC2">
              <w:rPr>
                <w:rFonts w:ascii="ＭＳ 明朝" w:eastAsia="ＭＳ 明朝" w:hAnsi="ＭＳ 明朝" w:hint="eastAsia"/>
                <w:sz w:val="22"/>
              </w:rPr>
              <w:t>自団体で生産又は</w:t>
            </w:r>
            <w:r w:rsidR="00124FC2" w:rsidRPr="00F75076">
              <w:rPr>
                <w:rFonts w:ascii="ＭＳ 明朝" w:eastAsia="ＭＳ 明朝" w:hAnsi="ＭＳ 明朝" w:hint="eastAsia"/>
                <w:sz w:val="22"/>
              </w:rPr>
              <w:t>製造</w:t>
            </w:r>
            <w:r w:rsidR="00124FC2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124FC2" w:rsidRPr="00F75076">
              <w:rPr>
                <w:rFonts w:ascii="ＭＳ 明朝" w:eastAsia="ＭＳ 明朝" w:hAnsi="ＭＳ 明朝" w:hint="eastAsia"/>
                <w:sz w:val="22"/>
              </w:rPr>
              <w:t>ている</w:t>
            </w:r>
          </w:p>
          <w:p w:rsidR="00124FC2" w:rsidRPr="00AE5B42" w:rsidRDefault="00941BB7" w:rsidP="00C12A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■</w:t>
            </w:r>
            <w:r w:rsidR="00124FC2" w:rsidRPr="00AE5B42">
              <w:rPr>
                <w:rFonts w:ascii="ＭＳ 明朝" w:eastAsia="ＭＳ 明朝" w:hAnsi="ＭＳ 明朝" w:hint="eastAsia"/>
                <w:sz w:val="22"/>
              </w:rPr>
              <w:t>②　安定的に必要な数量が供給できる</w:t>
            </w:r>
          </w:p>
          <w:p w:rsidR="00124FC2" w:rsidRPr="00E64AB6" w:rsidRDefault="00941BB7" w:rsidP="00C12A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■</w:t>
            </w:r>
            <w:r w:rsidR="00124FC2" w:rsidRPr="00AE5B42">
              <w:rPr>
                <w:rFonts w:ascii="ＭＳ 明朝" w:eastAsia="ＭＳ 明朝" w:hAnsi="ＭＳ 明朝" w:hint="eastAsia"/>
                <w:sz w:val="22"/>
              </w:rPr>
              <w:t>③　賞味期限が長く、傷みにくい</w:t>
            </w:r>
            <w:r w:rsidR="00124FC2">
              <w:rPr>
                <w:rFonts w:ascii="ＭＳ 明朝" w:eastAsia="ＭＳ 明朝" w:hAnsi="ＭＳ 明朝" w:hint="eastAsia"/>
                <w:sz w:val="22"/>
              </w:rPr>
              <w:t>（又は食品ではない）</w:t>
            </w:r>
          </w:p>
        </w:tc>
      </w:tr>
      <w:tr w:rsidR="00124FC2" w:rsidTr="00C12A63">
        <w:trPr>
          <w:trHeight w:val="1159"/>
        </w:trPr>
        <w:tc>
          <w:tcPr>
            <w:tcW w:w="1814" w:type="dxa"/>
            <w:vMerge/>
          </w:tcPr>
          <w:p w:rsidR="00124FC2" w:rsidRPr="00F75076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1286" w:type="dxa"/>
          </w:tcPr>
          <w:p w:rsidR="00124FC2" w:rsidRDefault="00124FC2" w:rsidP="00C1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イベント等の場合</w:t>
            </w:r>
          </w:p>
          <w:p w:rsidR="00124FC2" w:rsidRDefault="00124FC2" w:rsidP="00C12A63">
            <w:pPr>
              <w:ind w:firstLineChars="200" w:firstLine="408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gridSpan w:val="2"/>
          </w:tcPr>
          <w:p w:rsidR="00124FC2" w:rsidRDefault="00124FC2" w:rsidP="00C12A63">
            <w:pPr>
              <w:ind w:left="408" w:hangingChars="200" w:hanging="4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□①　熊本県内で実施されるものであって、イベント等の主要な部分がＮＰＯ等の事業に相当程度関連性があること</w:t>
            </w:r>
          </w:p>
          <w:p w:rsidR="00124FC2" w:rsidRDefault="00124FC2" w:rsidP="00C1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□②　令和５年３月末までに実施が可能であること</w:t>
            </w:r>
          </w:p>
          <w:p w:rsidR="00124FC2" w:rsidRPr="00E64AB6" w:rsidRDefault="00124FC2" w:rsidP="00C1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□③　希望者を全て受け入れることができること</w:t>
            </w:r>
          </w:p>
        </w:tc>
      </w:tr>
      <w:tr w:rsidR="00124FC2" w:rsidTr="00C12A63">
        <w:trPr>
          <w:trHeight w:val="1159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124FC2" w:rsidRPr="00F75076" w:rsidRDefault="00124FC2" w:rsidP="00C12A63">
            <w:pPr>
              <w:ind w:left="-19"/>
              <w:rPr>
                <w:rFonts w:ascii="ＭＳ 明朝" w:eastAsia="ＭＳ 明朝" w:hAnsi="ＭＳ 明朝"/>
              </w:rPr>
            </w:pPr>
          </w:p>
        </w:tc>
        <w:tc>
          <w:tcPr>
            <w:tcW w:w="7346" w:type="dxa"/>
            <w:gridSpan w:val="3"/>
            <w:tcBorders>
              <w:bottom w:val="single" w:sz="4" w:space="0" w:color="auto"/>
            </w:tcBorders>
          </w:tcPr>
          <w:p w:rsidR="00124FC2" w:rsidRDefault="00124FC2" w:rsidP="00C12A63">
            <w:pPr>
              <w:ind w:left="206" w:hangingChars="101" w:hanging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※いずれかの要件を満たさない返礼品の提供を希望する場合、熊本県との事前協議が必要となりますので、令和４年（2</w:t>
            </w:r>
            <w:r>
              <w:rPr>
                <w:rFonts w:ascii="ＭＳ 明朝" w:eastAsia="ＭＳ 明朝" w:hAnsi="ＭＳ 明朝"/>
              </w:rPr>
              <w:t>022</w:t>
            </w:r>
            <w:r>
              <w:rPr>
                <w:rFonts w:ascii="ＭＳ 明朝" w:eastAsia="ＭＳ 明朝" w:hAnsi="ＭＳ 明朝" w:hint="eastAsia"/>
              </w:rPr>
              <w:t>年）６月２３日（木）午後５時までに電子メールにより申し出てください。</w:t>
            </w:r>
          </w:p>
          <w:p w:rsidR="00124FC2" w:rsidRDefault="00124FC2" w:rsidP="00C12A63">
            <w:pPr>
              <w:ind w:firstLineChars="100" w:firstLine="2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（申出先：</w:t>
            </w:r>
            <w:r w:rsidRPr="00DE4630">
              <w:rPr>
                <w:rFonts w:ascii="ＭＳ 明朝" w:eastAsia="ＭＳ 明朝" w:hAnsi="ＭＳ 明朝"/>
              </w:rPr>
              <w:t>zeimu25@pref.kumamoto.lg.jp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24454A" w:rsidRPr="00124FC2" w:rsidRDefault="0024454A" w:rsidP="00124FC2">
      <w:pPr>
        <w:spacing w:line="200" w:lineRule="exact"/>
        <w:jc w:val="center"/>
        <w:rPr>
          <w:rFonts w:ascii="ＭＳ 明朝" w:eastAsia="ＭＳ 明朝" w:hAnsi="ＭＳ 明朝"/>
        </w:rPr>
      </w:pPr>
    </w:p>
    <w:sectPr w:rsidR="0024454A" w:rsidRPr="00124FC2" w:rsidSect="00D035BC">
      <w:pgSz w:w="11906" w:h="16838" w:code="9"/>
      <w:pgMar w:top="1021" w:right="1361" w:bottom="907" w:left="1361" w:header="851" w:footer="992" w:gutter="0"/>
      <w:cols w:space="425"/>
      <w:docGrid w:type="linesAndChars" w:linePitch="31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6F" w:rsidRDefault="001F366F" w:rsidP="00E64AB6">
      <w:r>
        <w:separator/>
      </w:r>
    </w:p>
  </w:endnote>
  <w:endnote w:type="continuationSeparator" w:id="0">
    <w:p w:rsidR="001F366F" w:rsidRDefault="001F366F" w:rsidP="00E6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6F" w:rsidRDefault="001F366F" w:rsidP="00E64AB6">
      <w:r>
        <w:separator/>
      </w:r>
    </w:p>
  </w:footnote>
  <w:footnote w:type="continuationSeparator" w:id="0">
    <w:p w:rsidR="001F366F" w:rsidRDefault="001F366F" w:rsidP="00E6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42"/>
    <w:rsid w:val="00060AC5"/>
    <w:rsid w:val="000A0E49"/>
    <w:rsid w:val="000A4464"/>
    <w:rsid w:val="00123243"/>
    <w:rsid w:val="00124FC2"/>
    <w:rsid w:val="00153983"/>
    <w:rsid w:val="001F366F"/>
    <w:rsid w:val="00212823"/>
    <w:rsid w:val="0024454A"/>
    <w:rsid w:val="002F34FE"/>
    <w:rsid w:val="00305EB5"/>
    <w:rsid w:val="00376556"/>
    <w:rsid w:val="003879F2"/>
    <w:rsid w:val="004C5D0C"/>
    <w:rsid w:val="004E1287"/>
    <w:rsid w:val="005F796F"/>
    <w:rsid w:val="00866476"/>
    <w:rsid w:val="008C3FE3"/>
    <w:rsid w:val="008C773D"/>
    <w:rsid w:val="008E509C"/>
    <w:rsid w:val="00922B4D"/>
    <w:rsid w:val="00941BB7"/>
    <w:rsid w:val="009A1ED5"/>
    <w:rsid w:val="00A26192"/>
    <w:rsid w:val="00A37398"/>
    <w:rsid w:val="00A7096A"/>
    <w:rsid w:val="00A81123"/>
    <w:rsid w:val="00AD6F66"/>
    <w:rsid w:val="00AE5B42"/>
    <w:rsid w:val="00B7408E"/>
    <w:rsid w:val="00B821E6"/>
    <w:rsid w:val="00BD0F95"/>
    <w:rsid w:val="00C14D7B"/>
    <w:rsid w:val="00CA3F3F"/>
    <w:rsid w:val="00CF5A02"/>
    <w:rsid w:val="00D035BC"/>
    <w:rsid w:val="00D860DD"/>
    <w:rsid w:val="00DA1ACA"/>
    <w:rsid w:val="00DE4630"/>
    <w:rsid w:val="00DF0420"/>
    <w:rsid w:val="00E35463"/>
    <w:rsid w:val="00E64AB6"/>
    <w:rsid w:val="00EC7ECE"/>
    <w:rsid w:val="00F7507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45AE5-629B-406D-8E7E-D99BB5B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B6"/>
  </w:style>
  <w:style w:type="paragraph" w:styleId="a5">
    <w:name w:val="footer"/>
    <w:basedOn w:val="a"/>
    <w:link w:val="a6"/>
    <w:uiPriority w:val="99"/>
    <w:unhideWhenUsed/>
    <w:rsid w:val="00E6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B6"/>
  </w:style>
  <w:style w:type="paragraph" w:styleId="a7">
    <w:name w:val="Balloon Text"/>
    <w:basedOn w:val="a"/>
    <w:link w:val="a8"/>
    <w:uiPriority w:val="99"/>
    <w:semiHidden/>
    <w:unhideWhenUsed/>
    <w:rsid w:val="0021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82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E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312B-E8B8-4E92-9D39-0B393D57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2205065</cp:lastModifiedBy>
  <cp:revision>2</cp:revision>
  <cp:lastPrinted>2020-07-07T12:09:00Z</cp:lastPrinted>
  <dcterms:created xsi:type="dcterms:W3CDTF">2022-05-26T05:54:00Z</dcterms:created>
  <dcterms:modified xsi:type="dcterms:W3CDTF">2022-05-26T05:54:00Z</dcterms:modified>
</cp:coreProperties>
</file>